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765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4252" w:type="dxa"/>
          </w:tcPr>
          <w:p w:rsidR="00245CBE" w:rsidRDefault="00245CBE" w:rsidP="00245C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DESCRIPTIONS</w:t>
            </w: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245CBE" w:rsidP="00FB40D2">
            <w:pPr>
              <w:tabs>
                <w:tab w:val="left" w:pos="3675"/>
                <w:tab w:val="center" w:pos="4709"/>
              </w:tabs>
              <w:jc w:val="center"/>
              <w:rPr>
                <w:b/>
                <w:lang w:val="tr-TR"/>
              </w:rPr>
            </w:pPr>
            <w:r>
              <w:rPr>
                <w:b/>
                <w:sz w:val="20"/>
              </w:rPr>
              <w:t>Number of Previous Participations in the Program</w:t>
            </w: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time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:rsidR="00245CBE" w:rsidRDefault="00245CBE" w:rsidP="00245CBE">
            <w:pPr>
              <w:jc w:val="center"/>
              <w:rPr>
                <w:b/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  <w:tc>
          <w:tcPr>
            <w:tcW w:w="4252" w:type="dxa"/>
          </w:tcPr>
          <w:p w:rsidR="00245CBE" w:rsidRDefault="00245CBE" w:rsidP="00245CBE">
            <w:pPr>
              <w:jc w:val="center"/>
              <w:rPr>
                <w:b/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:rsidR="00245CBE" w:rsidRDefault="00245CBE" w:rsidP="00245CBE">
            <w:pPr>
              <w:jc w:val="center"/>
              <w:rPr>
                <w:b/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or more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</w:tcPr>
          <w:p w:rsidR="00245CBE" w:rsidRDefault="00245CBE" w:rsidP="00245CBE">
            <w:pPr>
              <w:jc w:val="center"/>
              <w:rPr>
                <w:b/>
                <w:sz w:val="20"/>
              </w:rPr>
            </w:pP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245CBE" w:rsidP="006B5F0F">
            <w:pPr>
              <w:jc w:val="center"/>
              <w:rPr>
                <w:b/>
                <w:lang w:val="tr-TR"/>
              </w:rPr>
            </w:pPr>
            <w:r>
              <w:rPr>
                <w:b/>
                <w:sz w:val="20"/>
              </w:rPr>
              <w:t>Most Recent Participation in the Program</w:t>
            </w: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year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+6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+12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+14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+16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+18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years ago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</w:p>
        </w:tc>
      </w:tr>
      <w:tr w:rsidR="00245CBE" w:rsidRPr="00116095" w:rsidTr="00FD52FE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years ago or earlier</w:t>
            </w:r>
          </w:p>
        </w:tc>
        <w:tc>
          <w:tcPr>
            <w:tcW w:w="2092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  <w:shd w:val="clear" w:color="auto" w:fill="auto"/>
          </w:tcPr>
          <w:p w:rsidR="00245CBE" w:rsidRDefault="00245CBE" w:rsidP="00245CBE">
            <w:pPr>
              <w:jc w:val="both"/>
              <w:rPr>
                <w:sz w:val="20"/>
              </w:rPr>
            </w:pPr>
            <w:r>
              <w:rPr>
                <w:sz w:val="20"/>
              </w:rPr>
              <w:t>Applicants who have participated in the program 11 years ago or earlier receive +50 points as the first-time applicants do. No additional points will be given for previous participations.</w:t>
            </w: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245CBE" w:rsidP="006B5F0F">
            <w:pPr>
              <w:jc w:val="center"/>
              <w:rPr>
                <w:b/>
                <w:lang w:val="tr-TR"/>
              </w:rPr>
            </w:pPr>
            <w:r>
              <w:rPr>
                <w:b/>
                <w:sz w:val="20"/>
              </w:rPr>
              <w:t>Number of Years of Service in METU</w:t>
            </w:r>
          </w:p>
        </w:tc>
      </w:tr>
      <w:tr w:rsidR="00245CBE" w:rsidRPr="0079634A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of Service in METU</w:t>
            </w:r>
          </w:p>
        </w:tc>
        <w:tc>
          <w:tcPr>
            <w:tcW w:w="2092" w:type="dxa"/>
          </w:tcPr>
          <w:p w:rsidR="00245CBE" w:rsidRDefault="00245CBE" w:rsidP="00245CBE">
            <w:pPr>
              <w:rPr>
                <w:sz w:val="20"/>
              </w:rPr>
            </w:pPr>
            <w:r>
              <w:rPr>
                <w:sz w:val="20"/>
              </w:rPr>
              <w:t xml:space="preserve"> + # of years of service in METU</w:t>
            </w:r>
          </w:p>
        </w:tc>
        <w:tc>
          <w:tcPr>
            <w:tcW w:w="4252" w:type="dxa"/>
          </w:tcPr>
          <w:p w:rsidR="00245CBE" w:rsidRPr="0079634A" w:rsidRDefault="00245CBE" w:rsidP="00245CBE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34502F" w:rsidP="006B5F0F">
            <w:pPr>
              <w:jc w:val="center"/>
              <w:rPr>
                <w:b/>
                <w:lang w:val="tr-TR"/>
              </w:rPr>
            </w:pPr>
            <w:r>
              <w:rPr>
                <w:b/>
                <w:sz w:val="20"/>
              </w:rPr>
              <w:t>MSc or PhD Degree</w:t>
            </w:r>
          </w:p>
        </w:tc>
      </w:tr>
      <w:tr w:rsidR="0034502F" w:rsidRPr="0079634A" w:rsidTr="006B5F0F">
        <w:tc>
          <w:tcPr>
            <w:tcW w:w="3290" w:type="dxa"/>
          </w:tcPr>
          <w:p w:rsidR="0034502F" w:rsidRDefault="0034502F" w:rsidP="00345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MSc</w:t>
            </w:r>
            <w:bookmarkStart w:id="0" w:name="_GoBack"/>
            <w:bookmarkEnd w:id="0"/>
            <w:r>
              <w:rPr>
                <w:sz w:val="20"/>
              </w:rPr>
              <w:t xml:space="preserve"> Degree</w:t>
            </w:r>
          </w:p>
        </w:tc>
        <w:tc>
          <w:tcPr>
            <w:tcW w:w="2092" w:type="dxa"/>
          </w:tcPr>
          <w:p w:rsidR="0034502F" w:rsidRDefault="0034502F" w:rsidP="00345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</w:t>
            </w:r>
          </w:p>
        </w:tc>
        <w:tc>
          <w:tcPr>
            <w:tcW w:w="4252" w:type="dxa"/>
          </w:tcPr>
          <w:p w:rsidR="0034502F" w:rsidRDefault="0034502F" w:rsidP="0034502F">
            <w:pPr>
              <w:rPr>
                <w:sz w:val="20"/>
              </w:rPr>
            </w:pPr>
            <w:r>
              <w:rPr>
                <w:sz w:val="20"/>
              </w:rPr>
              <w:t>Maximum time of a MSc degree (in legal boundaries)</w:t>
            </w:r>
          </w:p>
        </w:tc>
      </w:tr>
      <w:tr w:rsidR="0034502F" w:rsidRPr="0079634A" w:rsidTr="00FD52FE">
        <w:tc>
          <w:tcPr>
            <w:tcW w:w="3290" w:type="dxa"/>
          </w:tcPr>
          <w:p w:rsidR="0034502F" w:rsidRDefault="0034502F" w:rsidP="00345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PhD Degree</w:t>
            </w:r>
          </w:p>
        </w:tc>
        <w:tc>
          <w:tcPr>
            <w:tcW w:w="2092" w:type="dxa"/>
          </w:tcPr>
          <w:p w:rsidR="0034502F" w:rsidRDefault="0034502F" w:rsidP="00345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  <w:shd w:val="clear" w:color="auto" w:fill="auto"/>
          </w:tcPr>
          <w:p w:rsidR="0034502F" w:rsidRDefault="0034502F" w:rsidP="0034502F">
            <w:pPr>
              <w:rPr>
                <w:sz w:val="20"/>
              </w:rPr>
            </w:pPr>
            <w:r>
              <w:rPr>
                <w:sz w:val="20"/>
              </w:rPr>
              <w:t>Maximum time of a PhD degree (in legal boundaries)</w:t>
            </w:r>
          </w:p>
        </w:tc>
      </w:tr>
      <w:tr w:rsidR="00FB40D2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FB40D2" w:rsidRPr="0079634A" w:rsidRDefault="00245CBE" w:rsidP="00FB40D2">
            <w:pPr>
              <w:jc w:val="center"/>
              <w:rPr>
                <w:b/>
                <w:lang w:val="tr-TR"/>
              </w:rPr>
            </w:pPr>
            <w:r>
              <w:rPr>
                <w:b/>
                <w:sz w:val="20"/>
              </w:rPr>
              <w:t>Other Criteria</w:t>
            </w:r>
          </w:p>
        </w:tc>
      </w:tr>
      <w:tr w:rsidR="00245CBE" w:rsidRPr="00116095" w:rsidTr="006B5F0F">
        <w:tc>
          <w:tcPr>
            <w:tcW w:w="3290" w:type="dxa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Applicants with Disabilities</w:t>
            </w:r>
          </w:p>
        </w:tc>
        <w:tc>
          <w:tcPr>
            <w:tcW w:w="2092" w:type="dxa"/>
          </w:tcPr>
          <w:p w:rsidR="00245CBE" w:rsidRPr="0079634A" w:rsidRDefault="00245CBE" w:rsidP="00245CBE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  <w:r>
              <w:rPr>
                <w:sz w:val="20"/>
              </w:rPr>
              <w:t xml:space="preserve">Health report proving disability must be submitted during the application. </w:t>
            </w:r>
          </w:p>
        </w:tc>
      </w:tr>
      <w:tr w:rsidR="00245CBE" w:rsidRPr="00116095" w:rsidTr="006B5F0F">
        <w:tc>
          <w:tcPr>
            <w:tcW w:w="3290" w:type="dxa"/>
          </w:tcPr>
          <w:p w:rsidR="00245CBE" w:rsidRDefault="00245CBE" w:rsidP="00245CBE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Veteran Staff or Staff who are Veterans’ / Martyrs’ relatives</w:t>
            </w:r>
          </w:p>
          <w:p w:rsidR="00245CBE" w:rsidRDefault="00245CBE" w:rsidP="00245CBE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</w:tcPr>
          <w:p w:rsidR="00245CBE" w:rsidRPr="0015407A" w:rsidRDefault="00245CBE" w:rsidP="00245CB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</w:t>
            </w:r>
            <w:r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:rsidR="00245CBE" w:rsidRDefault="00245CBE" w:rsidP="00245CBE">
            <w:pPr>
              <w:rPr>
                <w:sz w:val="20"/>
              </w:rPr>
            </w:pPr>
            <w:r>
              <w:rPr>
                <w:sz w:val="20"/>
              </w:rPr>
              <w:t>Documents proving the condition must be submitted during the application.</w:t>
            </w:r>
          </w:p>
        </w:tc>
      </w:tr>
      <w:tr w:rsidR="00245CBE" w:rsidRPr="0079634A" w:rsidTr="00C85E78">
        <w:tc>
          <w:tcPr>
            <w:tcW w:w="9634" w:type="dxa"/>
            <w:gridSpan w:val="3"/>
            <w:shd w:val="clear" w:color="auto" w:fill="9CC2E5" w:themeFill="accent1" w:themeFillTint="99"/>
          </w:tcPr>
          <w:p w:rsidR="00245CBE" w:rsidRDefault="00245CBE" w:rsidP="00245CB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 Case of a Draw in Points</w:t>
            </w:r>
          </w:p>
        </w:tc>
      </w:tr>
      <w:tr w:rsidR="00245CBE" w:rsidRPr="00116095" w:rsidTr="001A73A2">
        <w:tc>
          <w:tcPr>
            <w:tcW w:w="9634" w:type="dxa"/>
            <w:gridSpan w:val="3"/>
          </w:tcPr>
          <w:p w:rsidR="00245CBE" w:rsidRDefault="00245CBE" w:rsidP="00245CBE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Applicants who have less previous participations will be favored.</w:t>
            </w:r>
          </w:p>
          <w:p w:rsidR="00245CBE" w:rsidRDefault="00245CBE" w:rsidP="00245CBE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Applicants with a longer period (day, month, and year) of service in METU will be favored.</w:t>
            </w:r>
          </w:p>
        </w:tc>
      </w:tr>
    </w:tbl>
    <w:p w:rsidR="003D3558" w:rsidRDefault="00CA2B1B">
      <w:pPr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-671195</wp:posOffset>
                </wp:positionV>
                <wp:extent cx="6105525" cy="9429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6156F" wp14:editId="3D2120C3">
                                  <wp:extent cx="1247775" cy="485763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8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 w:rsidR="00245CBE">
                              <w:rPr>
                                <w:b/>
                                <w:lang w:val="tr-TR"/>
                              </w:rPr>
                              <w:t>ADMINISTRATIVE STAFF TRAINEESHIP SELECTION CRITERIA</w:t>
                            </w:r>
                          </w:p>
                          <w:p w:rsidR="00CA2B1B" w:rsidRPr="00116095" w:rsidRDefault="00CA2B1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52.85pt;width:480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" fillcolor="white [3201]" stroked="f" strokeweight=".5pt">
                <v:textbox>
                  <w:txbxContent>
                    <w:p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76156F" wp14:editId="3D2120C3">
                            <wp:extent cx="1247775" cy="485763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85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 w:rsidR="00245CBE">
                        <w:rPr>
                          <w:b/>
                          <w:lang w:val="tr-TR"/>
                        </w:rPr>
                        <w:t>ADMINISTRATIVE STAFF TRAINEESHIP SELECTION CRITERIA</w:t>
                      </w:r>
                    </w:p>
                    <w:p w:rsidR="00CA2B1B" w:rsidRPr="00116095" w:rsidRDefault="00CA2B1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B1B" w:rsidRDefault="00CA2B1B">
      <w:pPr>
        <w:rPr>
          <w:lang w:val="tr-TR"/>
        </w:rPr>
      </w:pPr>
    </w:p>
    <w:p w:rsidR="00CA2B1B" w:rsidRPr="0079634A" w:rsidRDefault="00CA2B1B">
      <w:pPr>
        <w:rPr>
          <w:lang w:val="tr-TR"/>
        </w:rPr>
      </w:pPr>
    </w:p>
    <w:p w:rsidR="005F73C7" w:rsidRPr="00FC3BFB" w:rsidRDefault="00116095" w:rsidP="00FC3BFB">
      <w:pPr>
        <w:jc w:val="both"/>
        <w:rPr>
          <w:i/>
          <w:lang w:val="tr-TR"/>
        </w:rPr>
      </w:pPr>
      <w:bookmarkStart w:id="1" w:name="_Hlk504731414"/>
      <w:r>
        <w:rPr>
          <w:i/>
        </w:rPr>
        <w:t>Important Note: Applicants who have applied in the previous year and withdrawn due to a cause except the force majeure and health issues will receive 10pts penalty</w:t>
      </w:r>
      <w:bookmarkEnd w:id="1"/>
      <w:r w:rsidR="00FC3BFB" w:rsidRPr="00FC3BFB">
        <w:rPr>
          <w:i/>
          <w:lang w:val="tr-TR"/>
        </w:rPr>
        <w:t xml:space="preserve">. </w:t>
      </w:r>
    </w:p>
    <w:p w:rsidR="00FB40D2" w:rsidRPr="0079634A" w:rsidRDefault="00FB40D2">
      <w:pPr>
        <w:rPr>
          <w:lang w:val="tr-TR"/>
        </w:rPr>
      </w:pPr>
    </w:p>
    <w:p w:rsidR="005F73C7" w:rsidRPr="00FC3BFB" w:rsidRDefault="005F73C7" w:rsidP="00FC3BFB">
      <w:pPr>
        <w:rPr>
          <w:lang w:val="tr-TR"/>
        </w:rPr>
      </w:pPr>
    </w:p>
    <w:sectPr w:rsidR="005F73C7" w:rsidRPr="00FC3BFB" w:rsidSect="00911C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27" w:rsidRDefault="00CB1727" w:rsidP="002308D3">
      <w:pPr>
        <w:spacing w:after="0" w:line="240" w:lineRule="auto"/>
      </w:pPr>
      <w:r>
        <w:separator/>
      </w:r>
    </w:p>
  </w:endnote>
  <w:endnote w:type="continuationSeparator" w:id="0">
    <w:p w:rsidR="00CB1727" w:rsidRDefault="00CB1727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27" w:rsidRDefault="00CB1727" w:rsidP="002308D3">
      <w:pPr>
        <w:spacing w:after="0" w:line="240" w:lineRule="auto"/>
      </w:pPr>
      <w:r>
        <w:separator/>
      </w:r>
    </w:p>
  </w:footnote>
  <w:footnote w:type="continuationSeparator" w:id="0">
    <w:p w:rsidR="00CB1727" w:rsidRDefault="00CB1727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71B29"/>
    <w:rsid w:val="00080FC3"/>
    <w:rsid w:val="000A4AEF"/>
    <w:rsid w:val="000C14F7"/>
    <w:rsid w:val="000D7577"/>
    <w:rsid w:val="000E0532"/>
    <w:rsid w:val="00116095"/>
    <w:rsid w:val="001A70F9"/>
    <w:rsid w:val="002308D3"/>
    <w:rsid w:val="00245CBE"/>
    <w:rsid w:val="0026766B"/>
    <w:rsid w:val="002B2E12"/>
    <w:rsid w:val="002E3113"/>
    <w:rsid w:val="00315142"/>
    <w:rsid w:val="0034502F"/>
    <w:rsid w:val="003B658C"/>
    <w:rsid w:val="003D3558"/>
    <w:rsid w:val="003F7FF3"/>
    <w:rsid w:val="00403FFA"/>
    <w:rsid w:val="004477C3"/>
    <w:rsid w:val="00461FDC"/>
    <w:rsid w:val="00527243"/>
    <w:rsid w:val="0053066A"/>
    <w:rsid w:val="00590391"/>
    <w:rsid w:val="005F73C7"/>
    <w:rsid w:val="0060549B"/>
    <w:rsid w:val="00646C55"/>
    <w:rsid w:val="00663C49"/>
    <w:rsid w:val="00673237"/>
    <w:rsid w:val="006B5F0F"/>
    <w:rsid w:val="0072321C"/>
    <w:rsid w:val="007758B7"/>
    <w:rsid w:val="00777996"/>
    <w:rsid w:val="0079634A"/>
    <w:rsid w:val="007B2263"/>
    <w:rsid w:val="007D3120"/>
    <w:rsid w:val="007D3180"/>
    <w:rsid w:val="00827C08"/>
    <w:rsid w:val="00911CA1"/>
    <w:rsid w:val="009169DA"/>
    <w:rsid w:val="00927AF2"/>
    <w:rsid w:val="00934769"/>
    <w:rsid w:val="00942B23"/>
    <w:rsid w:val="00983B86"/>
    <w:rsid w:val="009F41E1"/>
    <w:rsid w:val="00A23A60"/>
    <w:rsid w:val="00A35551"/>
    <w:rsid w:val="00A41E2B"/>
    <w:rsid w:val="00A731BB"/>
    <w:rsid w:val="00AC409B"/>
    <w:rsid w:val="00AF624B"/>
    <w:rsid w:val="00BA2F02"/>
    <w:rsid w:val="00C71881"/>
    <w:rsid w:val="00C75C0C"/>
    <w:rsid w:val="00C85E78"/>
    <w:rsid w:val="00C97BB4"/>
    <w:rsid w:val="00CA2B1B"/>
    <w:rsid w:val="00CB1727"/>
    <w:rsid w:val="00D141F1"/>
    <w:rsid w:val="00D3080E"/>
    <w:rsid w:val="00DD06C7"/>
    <w:rsid w:val="00DD2D05"/>
    <w:rsid w:val="00DD4883"/>
    <w:rsid w:val="00DF2F47"/>
    <w:rsid w:val="00E709A3"/>
    <w:rsid w:val="00E7447D"/>
    <w:rsid w:val="00E84B72"/>
    <w:rsid w:val="00EF5951"/>
    <w:rsid w:val="00F042EE"/>
    <w:rsid w:val="00FA581F"/>
    <w:rsid w:val="00FB40D2"/>
    <w:rsid w:val="00FC3BFB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2B4D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8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8D3"/>
    <w:rPr>
      <w:lang w:val="en-US"/>
    </w:rPr>
  </w:style>
  <w:style w:type="paragraph" w:styleId="ListeParagraf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odtu</cp:lastModifiedBy>
  <cp:revision>3</cp:revision>
  <cp:lastPrinted>2016-11-11T07:39:00Z</cp:lastPrinted>
  <dcterms:created xsi:type="dcterms:W3CDTF">2018-01-26T14:21:00Z</dcterms:created>
  <dcterms:modified xsi:type="dcterms:W3CDTF">2018-01-26T14:24:00Z</dcterms:modified>
</cp:coreProperties>
</file>